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51C5D" w:rsidRDefault="00687A35">
      <w:pPr>
        <w:jc w:val="center"/>
      </w:pPr>
      <w:r>
        <w:rPr>
          <w:b/>
          <w:bCs/>
          <w:color w:val="B08B3E"/>
          <w:sz w:val="44"/>
          <w:szCs w:val="44"/>
        </w:rPr>
        <w:t>CLIENT WELLNESS INTAKE &amp; CONSENT PACKAGE</w:t>
      </w:r>
    </w:p>
    <w:p w14:paraId="00000002" w14:textId="77777777" w:rsidR="00951C5D" w:rsidRDefault="00687A35">
      <w:pPr>
        <w:jc w:val="center"/>
      </w:pPr>
      <w:r>
        <w:rPr>
          <w:i/>
          <w:iCs/>
          <w:sz w:val="22"/>
          <w:szCs w:val="22"/>
        </w:rPr>
        <w:t>Healing • Yoga • Spiritual Hypnotherapy • Complementary Wellness</w:t>
      </w:r>
    </w:p>
    <w:p w14:paraId="00000003" w14:textId="77777777" w:rsidR="00951C5D" w:rsidRDefault="00687A35">
      <w:r>
        <w:rPr>
          <w:b/>
          <w:bCs/>
        </w:rPr>
        <w:t xml:space="preserve">Business Name: </w:t>
      </w:r>
      <w:r>
        <w:t>_______________________________________________________</w:t>
      </w:r>
    </w:p>
    <w:p w14:paraId="00000004" w14:textId="77777777" w:rsidR="00951C5D" w:rsidRDefault="00687A35">
      <w:r>
        <w:rPr>
          <w:b/>
          <w:bCs/>
        </w:rPr>
        <w:t xml:space="preserve">Practitioner / Facilitator: </w:t>
      </w:r>
      <w:r>
        <w:t>_______________________________________________________</w:t>
      </w:r>
    </w:p>
    <w:p w14:paraId="00000005" w14:textId="77777777" w:rsidR="00951C5D" w:rsidRDefault="00687A35">
      <w:r>
        <w:rPr>
          <w:b/>
          <w:bCs/>
        </w:rPr>
        <w:t xml:space="preserve">Client Name: </w:t>
      </w:r>
      <w:r>
        <w:t>_______________________________________________________</w:t>
      </w:r>
    </w:p>
    <w:p w14:paraId="00000006" w14:textId="77777777" w:rsidR="00951C5D" w:rsidRDefault="00687A35">
      <w:r>
        <w:rPr>
          <w:b/>
          <w:bCs/>
        </w:rPr>
        <w:t xml:space="preserve">Date: </w:t>
      </w:r>
      <w:r>
        <w:t>_______________________________________________________</w:t>
      </w:r>
    </w:p>
    <w:p w14:paraId="00000007" w14:textId="77777777" w:rsidR="00951C5D" w:rsidRDefault="00687A35">
      <w:pPr>
        <w:jc w:val="center"/>
      </w:pPr>
      <w:r>
        <w:rPr>
          <w:b/>
          <w:bCs/>
        </w:rPr>
        <w:t>IMPORTANT NOTICE</w:t>
      </w:r>
    </w:p>
    <w:p w14:paraId="00000008" w14:textId="77777777" w:rsidR="00951C5D" w:rsidRDefault="00687A35">
      <w:pPr>
        <w:jc w:val="center"/>
      </w:pPr>
      <w:r>
        <w:t>This package is a general template and is not legal advice. It should be reviewed and customized by an Ontario lawyer before use, particularly the liability waiver, privacy practices, cancellation/refund terms, and any service-specific consent language.</w:t>
      </w:r>
    </w:p>
    <w:p w14:paraId="00000009" w14:textId="77777777" w:rsidR="00951C5D" w:rsidRDefault="00687A35">
      <w:r>
        <w:br w:type="page"/>
      </w:r>
    </w:p>
    <w:p w14:paraId="0000000A" w14:textId="77777777" w:rsidR="00951C5D" w:rsidRDefault="00687A35">
      <w:pPr>
        <w:pStyle w:val="Heading1"/>
      </w:pPr>
      <w:r>
        <w:lastRenderedPageBreak/>
        <w:t>Healing, Wellness &amp; Yoga Disclaimer</w:t>
      </w:r>
    </w:p>
    <w:p w14:paraId="0000000B" w14:textId="77777777" w:rsidR="00951C5D" w:rsidRDefault="00687A35">
      <w:pPr>
        <w:pStyle w:val="Heading2"/>
      </w:pPr>
      <w:r>
        <w:t>Purpose</w:t>
      </w:r>
    </w:p>
    <w:p w14:paraId="0000000C" w14:textId="77777777" w:rsidR="00951C5D" w:rsidRDefault="00687A35">
      <w:r>
        <w:t>The services, sessions, classes, workshops, programs, information, and educational materials offered through this business are intended to support personal well-being, relaxation, self-awareness, personal and spiritual development, and holistic wellness. Services may include yoga, meditation, breathwork, mindfulness, coaching, spiritual guidance, nature-based practices, energy and frequency-based practices, multidimensional or spiritual practices, spiritual hypnotherapy, guided visualization, somatic moveme</w:t>
      </w:r>
      <w:r>
        <w:t>nt, and other complementary wellness approaches.</w:t>
      </w:r>
    </w:p>
    <w:p w14:paraId="0000000D" w14:textId="77777777" w:rsidR="00951C5D" w:rsidRDefault="00687A35">
      <w:pPr>
        <w:pStyle w:val="Heading2"/>
      </w:pPr>
      <w:r>
        <w:t>Not Medical or Mental Health Treatment</w:t>
      </w:r>
    </w:p>
    <w:p w14:paraId="0000000E" w14:textId="77777777" w:rsidR="00951C5D" w:rsidRDefault="00687A35">
      <w:r>
        <w:t xml:space="preserve">These services are complementary wellness practices and are not intended to diagnose, treat, cure, or prevent any disease, medical condition, psychological condition, or mental health disorder. Nothing provided through a session, class, workshop, program, website, social media platform, video, written material, or other communication is a substitute for advice, diagnosis, or treatment from an appropriately qualified or regulated healthcare professional. Participants should consult an appropriate healthcare </w:t>
      </w:r>
      <w:r>
        <w:t>professional regarding medical or mental health concerns and before beginning a new physical or wellness practice when appropriate. Do not discontinue or modify prescribed medication or professional treatment solely because of information or experiences obtained through these services.</w:t>
      </w:r>
    </w:p>
    <w:p w14:paraId="0000000F" w14:textId="77777777" w:rsidR="00951C5D" w:rsidRDefault="00687A35">
      <w:pPr>
        <w:pStyle w:val="Heading2"/>
      </w:pPr>
      <w:r>
        <w:t>Yoga, Movement &amp; Breathwork</w:t>
      </w:r>
    </w:p>
    <w:p w14:paraId="00000010" w14:textId="77777777" w:rsidR="00951C5D" w:rsidRDefault="00687A35">
      <w:r>
        <w:t>Yoga, breathwork, meditation, somatic movement, and related practices may involve physical exertion and may not be appropriate for every individual. Participants are responsible for working within their abilities and limitations and for informing the facilitator of relevant injuries, physical limitations, pregnancy, recent surgery, or other circumstances that could affect safe participation. Stop an activity if you experience pain, dizziness, unusual shortness of breath, significant discomfort, or other con</w:t>
      </w:r>
      <w:r>
        <w:t>cerning symptoms and seek appropriate medical attention when necessary.</w:t>
      </w:r>
    </w:p>
    <w:p w14:paraId="00000011" w14:textId="77777777" w:rsidR="00951C5D" w:rsidRDefault="00687A35">
      <w:pPr>
        <w:pStyle w:val="Heading2"/>
      </w:pPr>
      <w:r>
        <w:t>Energy, Spiritual &amp; Multidimensional Practices</w:t>
      </w:r>
    </w:p>
    <w:p w14:paraId="00000012" w14:textId="77777777" w:rsidR="00951C5D" w:rsidRDefault="00687A35">
      <w:r>
        <w:t>Energy healing, frequency work, chakra practices, light language, spiritual guidance, intuitive practices, multidimensional practices, and similar services are offered as spiritual, experiential, or complementary wellness practices. Spiritual, intuitive, energetic, metaphysical, or multidimensional concepts reflect spiritual frameworks and personal or experiential interpretations. They should not be understood as established medical or scientific facts unless specifically identified as such and supported by</w:t>
      </w:r>
      <w:r>
        <w:t xml:space="preserve"> appropriate evidence. No particular physical, emotional, financial, spiritual, or personal outcome is promised or guaranteed.</w:t>
      </w:r>
    </w:p>
    <w:p w14:paraId="00000013" w14:textId="77777777" w:rsidR="00951C5D" w:rsidRDefault="00687A35">
      <w:pPr>
        <w:pStyle w:val="Heading2"/>
      </w:pPr>
      <w:r>
        <w:t>Spiritual Hypnotherapy</w:t>
      </w:r>
    </w:p>
    <w:p w14:paraId="00000014" w14:textId="77777777" w:rsidR="00951C5D" w:rsidRDefault="00687A35">
      <w:r>
        <w:t>Spiritual hypnotherapy is offered as a complementary wellness and spiritual-development practice. It may incorporate hypnosis or hypnotic relaxation, guided visualization, meditation, imagery, spiritual exploration, and complementary energy or frequency-based techniques. Responses vary, and no particular hypnotic depth, memory, insight, spiritual experience, behavioural change, healing experience, or other result is guaranteed. Experiences arising during hypnosis - including memories, imagery, emotions, sym</w:t>
      </w:r>
      <w:r>
        <w:t>bols, impressions, past-life narratives, or metaphysical experiences - should not automatically be interpreted as objectively verified or historically accurate events. Clients should use personal discernment and obtain appropriate professional advice before making significant medical, legal, financial, relationship, or other life decisions based on experiences arising during a session.</w:t>
      </w:r>
    </w:p>
    <w:p w14:paraId="00000015" w14:textId="77777777" w:rsidR="00951C5D" w:rsidRDefault="00687A35">
      <w:pPr>
        <w:pStyle w:val="Heading2"/>
      </w:pPr>
      <w:r>
        <w:t>Personal Responsibility &amp; Results</w:t>
      </w:r>
    </w:p>
    <w:p w14:paraId="00000016" w14:textId="77777777" w:rsidR="00951C5D" w:rsidRDefault="00687A35">
      <w:r>
        <w:t>Participation is voluntary. Participants remain responsible for their choices, actions, physical well-being, and decisions. Testimonials, personal experiences, client stories, and descriptions of previous results represent individual experiences only and do not guarantee similar results for another person.</w:t>
      </w:r>
    </w:p>
    <w:p w14:paraId="00000017" w14:textId="77777777" w:rsidR="00951C5D" w:rsidRDefault="00687A35">
      <w:pPr>
        <w:pStyle w:val="Heading2"/>
      </w:pPr>
      <w:r>
        <w:t>Emergency Situations</w:t>
      </w:r>
    </w:p>
    <w:p w14:paraId="00000018" w14:textId="77777777" w:rsidR="00951C5D" w:rsidRDefault="00687A35">
      <w:r>
        <w:t>These services are not emergency medical or mental health services. Anyone experiencing an emergency should contact appropriate emergency services or a qualified healthcare provider.</w:t>
      </w:r>
    </w:p>
    <w:p w14:paraId="00000019" w14:textId="77777777" w:rsidR="00951C5D" w:rsidRDefault="00687A35">
      <w:pPr>
        <w:pStyle w:val="Heading2"/>
      </w:pPr>
      <w:r>
        <w:lastRenderedPageBreak/>
        <w:t>Informed Participation</w:t>
      </w:r>
    </w:p>
    <w:p w14:paraId="0000001A" w14:textId="77777777" w:rsidR="00951C5D" w:rsidRDefault="00687A35">
      <w:r>
        <w:t>By booking, purchasing, attending, or participating in a session, class, workshop, retreat, program, or other service, the participant acknowledges that they have had an opportunity to review this disclaimer and voluntarily choose to participate subject to applicable terms, consent forms, and policies.</w:t>
      </w:r>
    </w:p>
    <w:p w14:paraId="0000001B" w14:textId="77777777" w:rsidR="00951C5D" w:rsidRDefault="00687A35">
      <w:r>
        <w:br w:type="page"/>
      </w:r>
    </w:p>
    <w:p w14:paraId="0000001C" w14:textId="77777777" w:rsidR="00951C5D" w:rsidRDefault="00687A35">
      <w:pPr>
        <w:pStyle w:val="Heading1"/>
      </w:pPr>
      <w:r>
        <w:lastRenderedPageBreak/>
        <w:t>Client Informed Consent, Acknowledgment of Risk, Liability Waiver &amp; Release</w:t>
      </w:r>
    </w:p>
    <w:p w14:paraId="0000001D" w14:textId="77777777" w:rsidR="00951C5D" w:rsidRDefault="00687A35">
      <w:pPr>
        <w:pStyle w:val="Heading2"/>
      </w:pPr>
      <w:r>
        <w:t>Nature of Services</w:t>
      </w:r>
    </w:p>
    <w:p w14:paraId="0000001E" w14:textId="77777777" w:rsidR="00951C5D" w:rsidRDefault="00687A35">
      <w:r>
        <w:t>I understand that services may include Infinity Healing Method practices, spiritual hypnotherapy and hypnosis-based practices, guided visualization, yoga, mindful or somatic movement, breathwork, meditation, coaching, spiritual guidance, nature-based wellness practices, energy/frequency practices, chakra exploration, light language, intuitive practices, multidimensional or galactic spiritual exploration, relaxation, self-awareness, and other complementary wellness practices described to me before participat</w:t>
      </w:r>
      <w:r>
        <w:t>ion.</w:t>
      </w:r>
    </w:p>
    <w:p w14:paraId="0000001F" w14:textId="77777777" w:rsidR="00951C5D" w:rsidRDefault="00687A35">
      <w:pPr>
        <w:pStyle w:val="Heading2"/>
      </w:pPr>
      <w:r>
        <w:t>Not Healthcare Treatment</w:t>
      </w:r>
    </w:p>
    <w:p w14:paraId="00000020" w14:textId="77777777" w:rsidR="00951C5D" w:rsidRDefault="00687A35">
      <w:r>
        <w:t>I understand that, unless expressly stated otherwise and provided by an appropriately licensed or regulated professional acting within their authorized scope, these services are not medical care, psychotherapy, psychology, psychiatry, physiotherapy, or other regulated healthcare treatment. I agree to seek appropriately qualified professional care for medical or mental health concerns and not to discontinue prescribed treatment solely because of these services.</w:t>
      </w:r>
    </w:p>
    <w:p w14:paraId="00000021" w14:textId="77777777" w:rsidR="00951C5D" w:rsidRDefault="00687A35">
      <w:pPr>
        <w:pStyle w:val="Heading2"/>
      </w:pPr>
      <w:r>
        <w:t>Hypnosis &amp; Memories</w:t>
      </w:r>
    </w:p>
    <w:p w14:paraId="00000022" w14:textId="77777777" w:rsidR="00951C5D" w:rsidRDefault="00687A35">
      <w:r>
        <w:t>I understand that responses to hypnosis vary. No particular hypnotic depth, insight, memory, spiritual experience, behavioural change, or outcome is guaranteed. Memories, images, emotions, impressions, narratives, symbols, or sensations arising during hypnosis may involve memory, imagination, symbolism, expectation, interpretation, or other mental processes and are not guaranteed to be historically or objectively accurate.</w:t>
      </w:r>
    </w:p>
    <w:p w14:paraId="00000023" w14:textId="77777777" w:rsidR="00951C5D" w:rsidRDefault="00687A35">
      <w:pPr>
        <w:pStyle w:val="Heading2"/>
      </w:pPr>
      <w:r>
        <w:t>Spiritual &amp; Multidimensional Framework</w:t>
      </w:r>
    </w:p>
    <w:p w14:paraId="00000024" w14:textId="77777777" w:rsidR="00951C5D" w:rsidRDefault="00687A35">
      <w:r>
        <w:t>I understand that energy healing, frequency work, chakras, light language, intuitive guidance, multidimensional experiences, galactic beings, spirit guides, Akashic information, past-life exploration, energetic clearing, and related metaphysical concepts are presented within spiritual, experiential, or complementary wellness frameworks and are not represented as scientifically established or objectively verified facts.</w:t>
      </w:r>
    </w:p>
    <w:p w14:paraId="00000025" w14:textId="77777777" w:rsidR="00951C5D" w:rsidRDefault="00687A35">
      <w:pPr>
        <w:pStyle w:val="Heading2"/>
      </w:pPr>
      <w:r>
        <w:t>Yoga, Movement &amp; Breathwork - Risk</w:t>
      </w:r>
    </w:p>
    <w:p w14:paraId="00000026" w14:textId="77777777" w:rsidR="00951C5D" w:rsidRDefault="00687A35">
      <w:r>
        <w:t>I understand that physical and breath-based practices can involve risks such as muscle soreness, strains, sprains, falls, dizziness, fatigue, loss of balance, aggravation of an existing condition, emotional discomfort, or other injury. I agree to participate within my abilities, disclose relevant limitations, and stop or modify activities when needed.</w:t>
      </w:r>
    </w:p>
    <w:p w14:paraId="00000027" w14:textId="77777777" w:rsidR="00951C5D" w:rsidRDefault="00687A35">
      <w:pPr>
        <w:pStyle w:val="Heading2"/>
      </w:pPr>
      <w:r>
        <w:t>Emotional Experiences</w:t>
      </w:r>
    </w:p>
    <w:p w14:paraId="00000028" w14:textId="77777777" w:rsidR="00951C5D" w:rsidRDefault="00687A35">
      <w:r>
        <w:t>I understand that meditation, hypnosis, spiritual exploration, coaching, breathwork, somatic practices, and visualization may bring awareness to emotions, memories, thoughts, or experiences that I find challenging. I may pause or discontinue a practice and seek appropriate professional support when needed.</w:t>
      </w:r>
    </w:p>
    <w:p w14:paraId="00000029" w14:textId="77777777" w:rsidR="00951C5D" w:rsidRDefault="00687A35">
      <w:pPr>
        <w:pStyle w:val="Heading2"/>
      </w:pPr>
      <w:r>
        <w:t>Voluntary Participation</w:t>
      </w:r>
    </w:p>
    <w:p w14:paraId="0000002A" w14:textId="77777777" w:rsidR="00951C5D" w:rsidRDefault="00687A35">
      <w:r>
        <w:t>I may ask questions, decline any technique, and request that a practice be stopped at any time.</w:t>
      </w:r>
    </w:p>
    <w:p w14:paraId="0000002B" w14:textId="77777777" w:rsidR="00951C5D" w:rsidRDefault="00687A35">
      <w:pPr>
        <w:pStyle w:val="Heading2"/>
      </w:pPr>
      <w:r>
        <w:t>Touch &amp; Physical Adjustments</w:t>
      </w:r>
    </w:p>
    <w:p w14:paraId="0000002C" w14:textId="77777777" w:rsidR="00951C5D" w:rsidRDefault="00687A35">
      <w:r>
        <w:t>Physical touch or adjustments, when relevant, will only be provided with consent. I may decline or withdraw consent at any time.</w:t>
      </w:r>
    </w:p>
    <w:p w14:paraId="0000002D" w14:textId="77777777" w:rsidR="00951C5D" w:rsidRDefault="00687A35">
      <w:pPr>
        <w:pStyle w:val="Heading2"/>
      </w:pPr>
      <w:r>
        <w:t>No Guarantee of Results</w:t>
      </w:r>
    </w:p>
    <w:p w14:paraId="0000002E" w14:textId="77777777" w:rsidR="00951C5D" w:rsidRDefault="00687A35">
      <w:r>
        <w:t>I understand that no specific physical, emotional, psychological, spiritual, energetic, financial, relationship, business, or other personal result is promised or guaranteed.</w:t>
      </w:r>
    </w:p>
    <w:p w14:paraId="0000002F" w14:textId="77777777" w:rsidR="00951C5D" w:rsidRDefault="00687A35">
      <w:pPr>
        <w:pStyle w:val="Heading2"/>
      </w:pPr>
      <w:r>
        <w:lastRenderedPageBreak/>
        <w:t>Acknowledgment and Assumption of Risk</w:t>
      </w:r>
    </w:p>
    <w:p w14:paraId="00000030" w14:textId="77777777" w:rsidR="00951C5D" w:rsidRDefault="00687A35">
      <w:r>
        <w:t>I understand that some activities have ordinary and inherent risks that cannot be completely eliminated. To the extent permitted by applicable law, I voluntarily accept the ordinary and inherent risks associated with activities I choose to undertake.</w:t>
      </w:r>
    </w:p>
    <w:p w14:paraId="00000031" w14:textId="77777777" w:rsidR="00951C5D" w:rsidRDefault="00687A35">
      <w:pPr>
        <w:pStyle w:val="Heading2"/>
      </w:pPr>
      <w:r>
        <w:t>Release &amp; Limitation of Liability</w:t>
      </w:r>
    </w:p>
    <w:p w14:paraId="00000032" w14:textId="77777777" w:rsidR="00951C5D" w:rsidRDefault="00687A35">
      <w:r>
        <w:t>PLEASE READ CAREFULLY - THIS SECTION MAY AFFECT LEGAL RIGHTS. To the extent permitted by applicable law, I agree to release and hold harmless the Business, Practitioner/Facilitator, and their applicable employees, contractors, representatives, and agents from claims arising from ordinary and inherent risks of activities in which I voluntarily participate. Nothing in this agreement is intended to exclude liability or statutory rights that cannot legally be excluded or waived under applicable Ontario or Canad</w:t>
      </w:r>
      <w:r>
        <w:t>ian law. The enforceability and scope of any waiver is determined by applicable law.</w:t>
      </w:r>
    </w:p>
    <w:p w14:paraId="00000033" w14:textId="77777777" w:rsidR="00951C5D" w:rsidRDefault="00687A35">
      <w:pPr>
        <w:pStyle w:val="Heading2"/>
      </w:pPr>
      <w:r>
        <w:t>Touch Consent</w:t>
      </w:r>
    </w:p>
    <w:p w14:paraId="00000034" w14:textId="77777777" w:rsidR="00951C5D" w:rsidRDefault="00687A35">
      <w:r>
        <w:t>☐</w:t>
      </w:r>
      <w:r>
        <w:t xml:space="preserve"> Yes     ☐ No     ☐ Please ask me each time</w:t>
      </w:r>
    </w:p>
    <w:p w14:paraId="00000035" w14:textId="77777777" w:rsidR="00951C5D" w:rsidRDefault="00687A35">
      <w:pPr>
        <w:pStyle w:val="Heading2"/>
      </w:pPr>
      <w:r>
        <w:t>Client Acknowledgment</w:t>
      </w:r>
    </w:p>
    <w:p w14:paraId="00000036" w14:textId="77777777" w:rsidR="00951C5D" w:rsidRDefault="00687A35">
      <w:r>
        <w:rPr>
          <w:b/>
          <w:bCs/>
        </w:rPr>
        <w:t xml:space="preserve">Client Full Name: </w:t>
      </w:r>
      <w:r>
        <w:t>________________________________________________</w:t>
      </w:r>
    </w:p>
    <w:p w14:paraId="00000037" w14:textId="77777777" w:rsidR="00951C5D" w:rsidRDefault="00687A35">
      <w:r>
        <w:rPr>
          <w:b/>
          <w:bCs/>
        </w:rPr>
        <w:t xml:space="preserve">Signature: </w:t>
      </w:r>
      <w:r>
        <w:t>________________________________________________</w:t>
      </w:r>
    </w:p>
    <w:p w14:paraId="00000038" w14:textId="77777777" w:rsidR="00951C5D" w:rsidRDefault="00687A35">
      <w:r>
        <w:rPr>
          <w:b/>
          <w:bCs/>
        </w:rPr>
        <w:t xml:space="preserve">Date: </w:t>
      </w:r>
      <w:r>
        <w:t>________________________________________________</w:t>
      </w:r>
    </w:p>
    <w:p w14:paraId="00000039" w14:textId="77777777" w:rsidR="00951C5D" w:rsidRDefault="00687A35">
      <w:r>
        <w:rPr>
          <w:b/>
          <w:bCs/>
        </w:rPr>
        <w:t xml:space="preserve">Practitioner / Facilitator: </w:t>
      </w:r>
      <w:r>
        <w:t>________________________________________________</w:t>
      </w:r>
    </w:p>
    <w:p w14:paraId="0000003A" w14:textId="77777777" w:rsidR="00951C5D" w:rsidRDefault="00687A35">
      <w:r>
        <w:rPr>
          <w:b/>
          <w:bCs/>
        </w:rPr>
        <w:t xml:space="preserve">Practitioner Signature: </w:t>
      </w:r>
      <w:r>
        <w:t>________________________________________________</w:t>
      </w:r>
    </w:p>
    <w:p w14:paraId="0000003B" w14:textId="77777777" w:rsidR="00951C5D" w:rsidRDefault="00687A35">
      <w:r>
        <w:rPr>
          <w:b/>
          <w:bCs/>
        </w:rPr>
        <w:t xml:space="preserve">Date: </w:t>
      </w:r>
      <w:r>
        <w:t>________________________________________________</w:t>
      </w:r>
    </w:p>
    <w:p w14:paraId="0000003C" w14:textId="77777777" w:rsidR="00951C5D" w:rsidRDefault="00687A35">
      <w:pPr>
        <w:pStyle w:val="Heading2"/>
      </w:pPr>
      <w:r>
        <w:t>Optional Emergency Contact</w:t>
      </w:r>
    </w:p>
    <w:p w14:paraId="0000003D" w14:textId="77777777" w:rsidR="00951C5D" w:rsidRDefault="00687A35">
      <w:r>
        <w:rPr>
          <w:b/>
          <w:bCs/>
        </w:rPr>
        <w:t xml:space="preserve">Name: </w:t>
      </w:r>
      <w:r>
        <w:t>__________________________________________________</w:t>
      </w:r>
    </w:p>
    <w:p w14:paraId="0000003E" w14:textId="77777777" w:rsidR="00951C5D" w:rsidRDefault="00687A35">
      <w:r>
        <w:rPr>
          <w:b/>
          <w:bCs/>
        </w:rPr>
        <w:t xml:space="preserve">Relationship: </w:t>
      </w:r>
      <w:r>
        <w:t>__________________________________________________</w:t>
      </w:r>
    </w:p>
    <w:p w14:paraId="0000003F" w14:textId="77777777" w:rsidR="00951C5D" w:rsidRDefault="00687A35">
      <w:r>
        <w:rPr>
          <w:b/>
          <w:bCs/>
        </w:rPr>
        <w:t xml:space="preserve">Telephone: </w:t>
      </w:r>
      <w:r>
        <w:t>__________________________________________________</w:t>
      </w:r>
    </w:p>
    <w:p w14:paraId="00000040" w14:textId="77777777" w:rsidR="00951C5D" w:rsidRDefault="00687A35">
      <w:r>
        <w:br w:type="page"/>
      </w:r>
    </w:p>
    <w:p w14:paraId="00000041" w14:textId="77777777" w:rsidR="00951C5D" w:rsidRDefault="00687A35">
      <w:pPr>
        <w:pStyle w:val="Heading1"/>
      </w:pPr>
      <w:r>
        <w:lastRenderedPageBreak/>
        <w:t>Privacy &amp; Confidentiality Policy</w:t>
      </w:r>
    </w:p>
    <w:p w14:paraId="00000042" w14:textId="77777777" w:rsidR="00951C5D" w:rsidRDefault="00687A35">
      <w:pPr>
        <w:pStyle w:val="Heading2"/>
      </w:pPr>
      <w:r>
        <w:t>Privacy Commitment</w:t>
      </w:r>
    </w:p>
    <w:p w14:paraId="00000043" w14:textId="77777777" w:rsidR="00951C5D" w:rsidRDefault="00687A35">
      <w:r>
        <w:t>Personal information shared through bookings, intake forms, sessions, programs, workshops, retreats, classes, or other services will be handled with care and used for legitimate business and service-related purposes. Reasonable safeguards will be used to protect information from unauthorized access, use, disclosure, loss, or misuse.</w:t>
      </w:r>
    </w:p>
    <w:p w14:paraId="00000044" w14:textId="77777777" w:rsidR="00951C5D" w:rsidRDefault="00687A35">
      <w:pPr>
        <w:pStyle w:val="Heading2"/>
      </w:pPr>
      <w:r>
        <w:t>Information We May Collect</w:t>
      </w:r>
    </w:p>
    <w:p w14:paraId="00000045" w14:textId="77777777" w:rsidR="00951C5D" w:rsidRDefault="00687A35">
      <w:r>
        <w:t>Depending on the service, information may include name and contact details, booking information, emergency contact details, information voluntarily provided on intake or consent forms, relevant participation limitations, session notes when appropriate, payment/transaction information, and communications with the business.</w:t>
      </w:r>
    </w:p>
    <w:p w14:paraId="00000046" w14:textId="77777777" w:rsidR="00951C5D" w:rsidRDefault="00687A35">
      <w:pPr>
        <w:pStyle w:val="Heading2"/>
      </w:pPr>
      <w:r>
        <w:t>Session Confidentiality</w:t>
      </w:r>
    </w:p>
    <w:p w14:paraId="00000047" w14:textId="77777777" w:rsidR="00951C5D" w:rsidRDefault="00687A35">
      <w:r>
        <w:t>Information voluntarily shared during private sessions will ordinarily be treated as confidential, subject to applicable law, lawful authority, and the business's privacy practices. Listening to or exploring a client's spiritual or personal experience does not constitute verification that a particular interpretation is objectively factual.</w:t>
      </w:r>
    </w:p>
    <w:p w14:paraId="00000048" w14:textId="77777777" w:rsidR="00951C5D" w:rsidRDefault="00687A35">
      <w:pPr>
        <w:pStyle w:val="Heading2"/>
      </w:pPr>
      <w:r>
        <w:t>Testimonials &amp; Media</w:t>
      </w:r>
    </w:p>
    <w:p w14:paraId="00000049" w14:textId="77777777" w:rsidR="00951C5D" w:rsidRDefault="00687A35">
      <w:r>
        <w:t>A client's identifiable testimonial, photograph, recording, personal story, or session experience will not be used for marketing or promotional purposes without separate permission.</w:t>
      </w:r>
    </w:p>
    <w:p w14:paraId="0000004A" w14:textId="77777777" w:rsidR="00951C5D" w:rsidRDefault="00687A35">
      <w:pPr>
        <w:pStyle w:val="Heading2"/>
      </w:pPr>
      <w:r>
        <w:t>Privacy Contact</w:t>
      </w:r>
    </w:p>
    <w:p w14:paraId="0000004B" w14:textId="77777777" w:rsidR="00951C5D" w:rsidRDefault="00687A35">
      <w:r>
        <w:t>Privacy Contact: ______________________________    Email: ______________________________</w:t>
      </w:r>
    </w:p>
    <w:p w14:paraId="0000004C" w14:textId="77777777" w:rsidR="00951C5D" w:rsidRDefault="00687A35">
      <w:r>
        <w:br w:type="page"/>
      </w:r>
    </w:p>
    <w:p w14:paraId="0000004D" w14:textId="77777777" w:rsidR="00951C5D" w:rsidRDefault="00687A35">
      <w:pPr>
        <w:pStyle w:val="Heading1"/>
      </w:pPr>
      <w:r>
        <w:lastRenderedPageBreak/>
        <w:t>Booking, Cancellation &amp; Refund Policy</w:t>
      </w:r>
    </w:p>
    <w:p w14:paraId="0000004E" w14:textId="77777777" w:rsidR="00951C5D" w:rsidRDefault="00687A35">
      <w:pPr>
        <w:pStyle w:val="Heading2"/>
      </w:pPr>
      <w:r>
        <w:t>Appointments</w:t>
      </w:r>
    </w:p>
    <w:p w14:paraId="0000004F" w14:textId="77777777" w:rsidR="00951C5D" w:rsidRDefault="00687A35">
      <w:r>
        <w:t>Clients are responsible for providing accurate contact information and attending scheduled appointments on time. Late arrival may result in a shortened session so subsequent appointments can begin as scheduled.</w:t>
      </w:r>
    </w:p>
    <w:p w14:paraId="00000050" w14:textId="77777777" w:rsidR="00951C5D" w:rsidRDefault="00687A35">
      <w:pPr>
        <w:pStyle w:val="Heading2"/>
      </w:pPr>
      <w:r>
        <w:t>Cancellations &amp; Rescheduling</w:t>
      </w:r>
    </w:p>
    <w:p w14:paraId="00000051" w14:textId="77777777" w:rsidR="00951C5D" w:rsidRDefault="00687A35">
      <w:r>
        <w:t>Please provide at least [24/48] hours' notice to cancel or reschedule. Cancellations with less notice may be subject to a fee of [insert amount or percentage]. Failure to attend without notice may result in the session fee being non-refundable, subject to applicable consumer-protection law.</w:t>
      </w:r>
    </w:p>
    <w:p w14:paraId="00000052" w14:textId="77777777" w:rsidR="00951C5D" w:rsidRDefault="00687A35">
      <w:pPr>
        <w:pStyle w:val="Heading2"/>
      </w:pPr>
      <w:r>
        <w:t>Workshops, Classes &amp; Events</w:t>
      </w:r>
    </w:p>
    <w:p w14:paraId="00000053" w14:textId="77777777" w:rsidR="00951C5D" w:rsidRDefault="00687A35">
      <w:r>
        <w:t>Registrations may be subject to event-specific cancellation and refund terms disclosed at registration. If the business cancels an event or service, participants will be informed of applicable rescheduling, credit, or refund options.</w:t>
      </w:r>
    </w:p>
    <w:p w14:paraId="00000054" w14:textId="77777777" w:rsidR="00951C5D" w:rsidRDefault="00687A35">
      <w:pPr>
        <w:pStyle w:val="Heading2"/>
      </w:pPr>
      <w:r>
        <w:t>Programs, Packages &amp; Digital Materials</w:t>
      </w:r>
    </w:p>
    <w:p w14:paraId="00000055" w14:textId="77777777" w:rsidR="00951C5D" w:rsidRDefault="00687A35">
      <w:r>
        <w:t>Multi-session programs and packages may have separate payment, cancellation, expiry, transfer, and refund terms. Digital programs, recordings, downloads, meditations, workbooks, and courses may have separate terms disclosed before purchase.</w:t>
      </w:r>
    </w:p>
    <w:p w14:paraId="00000056" w14:textId="77777777" w:rsidR="00951C5D" w:rsidRDefault="00687A35">
      <w:pPr>
        <w:pStyle w:val="Heading2"/>
      </w:pPr>
      <w:r>
        <w:t>Consumer Rights</w:t>
      </w:r>
    </w:p>
    <w:p w14:paraId="00000057" w14:textId="77777777" w:rsidR="00951C5D" w:rsidRDefault="00687A35">
      <w:r>
        <w:t>Nothing in this policy is intended to remove or limit a consumer right or remedy that cannot legally be waived.</w:t>
      </w:r>
    </w:p>
    <w:p w14:paraId="00000058" w14:textId="77777777" w:rsidR="00951C5D" w:rsidRDefault="00687A35">
      <w:r>
        <w:br w:type="page"/>
      </w:r>
    </w:p>
    <w:p w14:paraId="00000059" w14:textId="77777777" w:rsidR="00951C5D" w:rsidRDefault="00687A35">
      <w:pPr>
        <w:pStyle w:val="Heading1"/>
      </w:pPr>
      <w:r>
        <w:lastRenderedPageBreak/>
        <w:t>Photo, Video, Audio &amp; Testimonial Consent</w:t>
      </w:r>
    </w:p>
    <w:p w14:paraId="0000005A" w14:textId="77777777" w:rsidR="00951C5D" w:rsidRDefault="00687A35">
      <w:pPr>
        <w:pStyle w:val="Heading2"/>
      </w:pPr>
      <w:r>
        <w:t>Media Consent</w:t>
      </w:r>
    </w:p>
    <w:p w14:paraId="0000005B" w14:textId="77777777" w:rsidR="00951C5D" w:rsidRDefault="00687A35">
      <w:r>
        <w:t>Participation in services does not automatically constitute consent to promotional use of a participant's image, voice, personal story, or testimonial. Please indicate your choices below.</w:t>
      </w:r>
    </w:p>
    <w:p w14:paraId="0000005C" w14:textId="77777777" w:rsidR="00951C5D" w:rsidRDefault="00687A35">
      <w:pPr>
        <w:pStyle w:val="Heading2"/>
      </w:pPr>
      <w:r>
        <w:t>Photography</w:t>
      </w:r>
    </w:p>
    <w:p w14:paraId="0000005D" w14:textId="77777777" w:rsidR="00951C5D" w:rsidRDefault="00687A35">
      <w:r>
        <w:t>☐</w:t>
      </w:r>
      <w:r>
        <w:t xml:space="preserve"> YES - I consent to identifiable use for business marketing/promotional purposes.</w:t>
      </w:r>
      <w:r>
        <w:br/>
        <w:t>☐ NO - I do not consent to identifiable use.</w:t>
      </w:r>
    </w:p>
    <w:p w14:paraId="0000005E" w14:textId="77777777" w:rsidR="00951C5D" w:rsidRDefault="00687A35">
      <w:pPr>
        <w:pStyle w:val="Heading2"/>
      </w:pPr>
      <w:r>
        <w:t>Video</w:t>
      </w:r>
    </w:p>
    <w:p w14:paraId="0000005F" w14:textId="77777777" w:rsidR="00951C5D" w:rsidRDefault="00687A35">
      <w:r>
        <w:t>☐</w:t>
      </w:r>
      <w:r>
        <w:t xml:space="preserve"> YES - I consent to identifiable use for business marketing/promotional purposes.</w:t>
      </w:r>
      <w:r>
        <w:br/>
        <w:t>☐ NO - I do not consent to identifiable use.</w:t>
      </w:r>
    </w:p>
    <w:p w14:paraId="00000060" w14:textId="77777777" w:rsidR="00951C5D" w:rsidRDefault="00687A35">
      <w:pPr>
        <w:pStyle w:val="Heading2"/>
      </w:pPr>
      <w:r>
        <w:t>Audio</w:t>
      </w:r>
    </w:p>
    <w:p w14:paraId="00000061" w14:textId="77777777" w:rsidR="00951C5D" w:rsidRDefault="00687A35">
      <w:r>
        <w:t>☐</w:t>
      </w:r>
      <w:r>
        <w:t xml:space="preserve"> YES - I consent to identifiable use for business marketing/promotional purposes.</w:t>
      </w:r>
      <w:r>
        <w:br/>
        <w:t>☐ NO - I do not consent to identifiable use.</w:t>
      </w:r>
    </w:p>
    <w:p w14:paraId="00000062" w14:textId="77777777" w:rsidR="00951C5D" w:rsidRDefault="00687A35">
      <w:pPr>
        <w:pStyle w:val="Heading2"/>
      </w:pPr>
      <w:r>
        <w:t>Testimonials</w:t>
      </w:r>
    </w:p>
    <w:p w14:paraId="00000063" w14:textId="77777777" w:rsidR="00951C5D" w:rsidRDefault="00687A35">
      <w:r>
        <w:t>☐</w:t>
      </w:r>
      <w:r>
        <w:t xml:space="preserve"> YES - I authorize use of a testimonial I voluntarily provide.</w:t>
      </w:r>
      <w:r>
        <w:br/>
        <w:t>☐ NO - I do not authorize use of my testimonial.</w:t>
      </w:r>
      <w:r>
        <w:br/>
      </w:r>
      <w:r>
        <w:br/>
        <w:t>If YES:  ☐ Full name   ☐ First name only   ☐ Initials only   ☐ Anonymous</w:t>
      </w:r>
    </w:p>
    <w:p w14:paraId="00000064" w14:textId="77777777" w:rsidR="00951C5D" w:rsidRDefault="00687A35">
      <w:pPr>
        <w:pStyle w:val="Heading2"/>
      </w:pPr>
      <w:r>
        <w:t>Permitted Uses</w:t>
      </w:r>
    </w:p>
    <w:p w14:paraId="00000065" w14:textId="77777777" w:rsidR="00951C5D" w:rsidRDefault="00687A35">
      <w:r>
        <w:t>Where I selected YES, permitted uses may include the business website, social media, promotional videos, flyers/brochures, email marketing, event promotion, presentations, and educational/promotional materials. I understand online materials may be copied or shared by third parties beyond the business's control.</w:t>
      </w:r>
    </w:p>
    <w:p w14:paraId="00000066" w14:textId="77777777" w:rsidR="00951C5D" w:rsidRDefault="00687A35">
      <w:pPr>
        <w:pStyle w:val="Heading2"/>
      </w:pPr>
      <w:r>
        <w:t>Withdrawal for Future Use</w:t>
      </w:r>
    </w:p>
    <w:p w14:paraId="00000067" w14:textId="77777777" w:rsidR="00951C5D" w:rsidRDefault="00687A35">
      <w:r>
        <w:t>I may contact the business to withdraw permission for future use. Withdrawal may not make it possible to retrieve or remove material already printed, distributed, shared by third parties, or otherwise lawfully published before withdrawal was received.</w:t>
      </w:r>
    </w:p>
    <w:p w14:paraId="00000068" w14:textId="77777777" w:rsidR="00951C5D" w:rsidRDefault="00687A35">
      <w:r>
        <w:rPr>
          <w:b/>
          <w:bCs/>
        </w:rPr>
        <w:t xml:space="preserve">Participant Name: </w:t>
      </w:r>
      <w:r>
        <w:t>_____________________________________________</w:t>
      </w:r>
    </w:p>
    <w:p w14:paraId="00000069" w14:textId="77777777" w:rsidR="00951C5D" w:rsidRDefault="00687A35">
      <w:r>
        <w:rPr>
          <w:b/>
          <w:bCs/>
        </w:rPr>
        <w:t xml:space="preserve">Signature: </w:t>
      </w:r>
      <w:r>
        <w:t>_____________________________________________</w:t>
      </w:r>
    </w:p>
    <w:p w14:paraId="0000006A" w14:textId="77777777" w:rsidR="00951C5D" w:rsidRDefault="00687A35">
      <w:r>
        <w:rPr>
          <w:b/>
          <w:bCs/>
        </w:rPr>
        <w:t xml:space="preserve">Date: </w:t>
      </w:r>
      <w:r>
        <w:t>_____________________________________________</w:t>
      </w:r>
    </w:p>
    <w:p w14:paraId="0000006B" w14:textId="77777777" w:rsidR="00951C5D" w:rsidRDefault="00687A35">
      <w:r>
        <w:rPr>
          <w:b/>
          <w:bCs/>
        </w:rPr>
        <w:t xml:space="preserve">Practitioner / Representative: </w:t>
      </w:r>
      <w:r>
        <w:t>_____________________________________________</w:t>
      </w:r>
    </w:p>
    <w:p w14:paraId="0000006C" w14:textId="77777777" w:rsidR="00951C5D" w:rsidRDefault="00687A35">
      <w:r>
        <w:rPr>
          <w:b/>
          <w:bCs/>
        </w:rPr>
        <w:t xml:space="preserve">Signature: </w:t>
      </w:r>
      <w:r>
        <w:t>_____________________________________________</w:t>
      </w:r>
    </w:p>
    <w:p w14:paraId="0000006D" w14:textId="77777777" w:rsidR="00951C5D" w:rsidRDefault="00687A35">
      <w:r>
        <w:rPr>
          <w:b/>
          <w:bCs/>
        </w:rPr>
        <w:t xml:space="preserve">Date: </w:t>
      </w:r>
      <w:r>
        <w:t>_____________________________________________</w:t>
      </w:r>
    </w:p>
    <w:p w14:paraId="0000006E" w14:textId="77777777" w:rsidR="00951C5D" w:rsidRDefault="00687A35">
      <w:r>
        <w:br w:type="page"/>
      </w:r>
    </w:p>
    <w:p w14:paraId="0000006F" w14:textId="77777777" w:rsidR="00951C5D" w:rsidRDefault="00687A35">
      <w:pPr>
        <w:pStyle w:val="Heading1"/>
      </w:pPr>
      <w:r>
        <w:lastRenderedPageBreak/>
        <w:t>Final Client Confirmation</w:t>
      </w:r>
    </w:p>
    <w:p w14:paraId="00000070" w14:textId="77777777" w:rsidR="00951C5D" w:rsidRDefault="00687A35">
      <w:r>
        <w:t>By signing below, I confirm that I have had an opportunity to read this package, ask questions, and understand the nature and limitations of the services I am choosing to receive. I understand that my participation is voluntary and that no particular result is guaranteed.</w:t>
      </w:r>
    </w:p>
    <w:p w14:paraId="00000071" w14:textId="77777777" w:rsidR="00951C5D" w:rsidRDefault="00687A35">
      <w:r>
        <w:rPr>
          <w:b/>
          <w:bCs/>
        </w:rPr>
        <w:t xml:space="preserve">Client Full Name: </w:t>
      </w:r>
      <w:r>
        <w:t>________________________________________________</w:t>
      </w:r>
    </w:p>
    <w:p w14:paraId="00000072" w14:textId="77777777" w:rsidR="00951C5D" w:rsidRDefault="00687A35">
      <w:r>
        <w:rPr>
          <w:b/>
          <w:bCs/>
        </w:rPr>
        <w:t xml:space="preserve">Client Signature: </w:t>
      </w:r>
      <w:r>
        <w:t>________________________________________________</w:t>
      </w:r>
    </w:p>
    <w:p w14:paraId="00000073" w14:textId="77777777" w:rsidR="00951C5D" w:rsidRDefault="00687A35">
      <w:r>
        <w:rPr>
          <w:b/>
          <w:bCs/>
        </w:rPr>
        <w:t xml:space="preserve">Date: </w:t>
      </w:r>
      <w:r>
        <w:t>________________________________________________</w:t>
      </w:r>
    </w:p>
    <w:p w14:paraId="00000074" w14:textId="77777777" w:rsidR="00951C5D" w:rsidRDefault="00687A35">
      <w:r>
        <w:rPr>
          <w:b/>
          <w:bCs/>
        </w:rPr>
        <w:t xml:space="preserve">Practitioner / Facilitator: </w:t>
      </w:r>
      <w:r>
        <w:t>________________________________________________</w:t>
      </w:r>
    </w:p>
    <w:p w14:paraId="00000075" w14:textId="77777777" w:rsidR="00951C5D" w:rsidRDefault="00687A35">
      <w:r>
        <w:rPr>
          <w:b/>
          <w:bCs/>
        </w:rPr>
        <w:t xml:space="preserve">Signature: </w:t>
      </w:r>
      <w:r>
        <w:t>________________________________________________</w:t>
      </w:r>
    </w:p>
    <w:p w14:paraId="00000076" w14:textId="77777777" w:rsidR="00951C5D" w:rsidRDefault="00687A35">
      <w:r>
        <w:rPr>
          <w:b/>
          <w:bCs/>
        </w:rPr>
        <w:t xml:space="preserve">Date: </w:t>
      </w:r>
      <w:r>
        <w:t>________________________________________________</w:t>
      </w:r>
    </w:p>
    <w:p w14:paraId="00000077" w14:textId="77777777" w:rsidR="00951C5D" w:rsidRDefault="00687A35">
      <w:r>
        <w:br/>
        <w:t>© [Business Name]. All Rights Reserved.</w:t>
      </w:r>
    </w:p>
    <w:sectPr w:rsidR="00951C5D">
      <w:pgSz w:w="12240" w:h="15840"/>
      <w:pgMar w:top="936" w:right="1008" w:bottom="936"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D7CA0BD8-58E8-4CBE-BA5C-D282B9562254}"/>
    <w:embedBold r:id="rId2" w:fontKey="{BBCABE11-9402-4211-B3AF-DDC829A42ED9}"/>
    <w:embedItalic r:id="rId3" w:fontKey="{419DAC6F-4946-44F5-BDE7-40E0D94DC6C2}"/>
  </w:font>
  <w:font w:name="Play">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E56C1195-DEAE-4DA3-BEB7-C6A1226EFF4F}"/>
    <w:embedBold r:id="rId5" w:fontKey="{CE972C86-AF80-462A-BA79-2A91AC40CD5E}"/>
    <w:embedItalic r:id="rId6" w:fontKey="{E152F5DB-D825-440C-A11A-7EAADC02EEC8}"/>
    <w:embedBoldItalic r:id="rId7" w:fontKey="{0BCA89F5-FB23-4BE7-B273-4AC2D6C7D13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0BB6C574-49E9-44B8-AA5F-28361B758EB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C5D"/>
    <w:rsid w:val="00251F1F"/>
    <w:rsid w:val="00687A35"/>
    <w:rsid w:val="00951C5D"/>
    <w:rsid w:val="00A97C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225496-06E0-475A-A44A-E82EC3B80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19"/>
        <w:szCs w:val="19"/>
        <w:lang w:val="en"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Play" w:eastAsia="Play" w:hAnsi="Play" w:cs="Play"/>
      <w:b/>
      <w:bCs/>
      <w:color w:val="366091"/>
      <w:sz w:val="34"/>
      <w:szCs w:val="34"/>
    </w:rPr>
  </w:style>
  <w:style w:type="paragraph" w:styleId="Heading2">
    <w:name w:val="heading 2"/>
    <w:basedOn w:val="Normal"/>
    <w:next w:val="Normal"/>
    <w:uiPriority w:val="9"/>
    <w:unhideWhenUsed/>
    <w:qFormat/>
    <w:pPr>
      <w:keepNext/>
      <w:keepLines/>
      <w:spacing w:before="200" w:after="0"/>
      <w:outlineLvl w:val="1"/>
    </w:pPr>
    <w:rPr>
      <w:b/>
      <w:bCs/>
      <w:color w:val="4F81BD"/>
      <w:sz w:val="23"/>
      <w:szCs w:val="23"/>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Play" w:eastAsia="Play" w:hAnsi="Play" w:cs="Play"/>
      <w:color w:val="17365D"/>
      <w:sz w:val="48"/>
      <w:szCs w:val="48"/>
    </w:rPr>
  </w:style>
  <w:style w:type="paragraph" w:styleId="Subtitle">
    <w:name w:val="Subtitle"/>
    <w:basedOn w:val="Normal"/>
    <w:next w:val="Normal"/>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2271</Words>
  <Characters>12951</Characters>
  <Application>Microsoft Office Word</Application>
  <DocSecurity>0</DocSecurity>
  <Lines>107</Lines>
  <Paragraphs>30</Paragraphs>
  <ScaleCrop>false</ScaleCrop>
  <Company/>
  <LinksUpToDate>false</LinksUpToDate>
  <CharactersWithSpaces>15192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Saheeda Ali</dc:creator>
  <cp:lastModifiedBy>Saheeda Ali</cp:lastModifiedBy>
  <cp:revision>2</cp:revision>
  <dcterms:created xsi:type="dcterms:W3CDTF">2026-08-08T16:26:00Z</dcterms:created>
  <dcterms:modified xsi:type="dcterms:W3CDTF">2026-08-08T16:26:00Z</dcterms:modified>
</cp:coreProperties>
</file>